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94"/>
        <w:gridCol w:w="2907"/>
        <w:gridCol w:w="4120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BB5168">
              <w:rPr>
                <w:szCs w:val="24"/>
              </w:rPr>
              <w:t>11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BB5168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A9507C" w:rsidRDefault="003F2220" w:rsidP="003F2220">
            <w:pPr>
              <w:ind w:firstLine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480175" cy="5914390"/>
                  <wp:effectExtent l="19050" t="0" r="0" b="0"/>
                  <wp:docPr id="1" name="Рисунок 0" descr="Люберцы-Раменский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6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175" cy="5914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45DCB"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284.4pt;margin-top:63.2pt;width:37.35pt;height:0;z-index:251661312;mso-position-horizontal-relative:text;mso-position-vertical-relative:text" o:connectortype="straight" strokecolor="#002060" strokeweight="1.5pt"/>
              </w:pict>
            </w:r>
            <w:r w:rsidR="00345DCB">
              <w:rPr>
                <w:noProof/>
                <w:lang w:eastAsia="ru-RU"/>
              </w:rPr>
              <w:pict>
                <v:shape id="_x0000_s1027" type="#_x0000_t32" style="position:absolute;left:0;text-align:left;margin-left:284.3pt;margin-top:48.4pt;width:37.35pt;height:0;z-index:251660288;mso-position-horizontal-relative:text;mso-position-vertical-relative:text" o:connectortype="straight" strokecolor="red" strokeweight="1.5pt"/>
              </w:pict>
            </w:r>
            <w:r w:rsidR="00345DCB"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72.15pt;margin-top:21.35pt;width:203.25pt;height:150.75pt;z-index:251659264;mso-width-percent:400;mso-height-percent:200;mso-position-horizontal-relative:text;mso-position-vertical-relative:text;mso-width-percent:400;mso-height-percent:200;mso-width-relative:margin;mso-height-relative:margin" stroked="f">
                  <v:textbox style="mso-next-textbox:#_x0000_s1026;mso-fit-shape-to-text:t">
                    <w:txbxContent>
                      <w:p w:rsidR="00BB207F" w:rsidRDefault="00BB207F" w:rsidP="00BB207F">
                        <w:r>
                          <w:t>Условные обозначения</w:t>
                        </w:r>
                      </w:p>
                      <w:p w:rsidR="00BB207F" w:rsidRDefault="00BB207F" w:rsidP="00BB207F">
                        <w:r>
                          <w:t xml:space="preserve">    граница новая</w:t>
                        </w:r>
                      </w:p>
                      <w:p w:rsidR="00BB207F" w:rsidRDefault="00BB207F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</w:p>
          <w:p w:rsidR="00A9507C" w:rsidRDefault="00A9507C" w:rsidP="0003656F">
            <w:pPr>
              <w:jc w:val="center"/>
            </w:pPr>
          </w:p>
          <w:p w:rsidR="00A9507C" w:rsidRDefault="00A9507C" w:rsidP="001D415C">
            <w:pPr>
              <w:ind w:firstLine="0"/>
              <w:jc w:val="center"/>
            </w:pPr>
          </w:p>
          <w:p w:rsidR="00A9507C" w:rsidRDefault="00A9507C" w:rsidP="00A9507C">
            <w:pPr>
              <w:ind w:firstLine="0"/>
              <w:jc w:val="center"/>
            </w:pP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FF726E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004AAC" w:rsidRPr="00564E09" w:rsidTr="00FF726E">
        <w:trPr>
          <w:trHeight w:val="1127"/>
        </w:trPr>
        <w:tc>
          <w:tcPr>
            <w:tcW w:w="10421" w:type="dxa"/>
            <w:gridSpan w:val="3"/>
          </w:tcPr>
          <w:p w:rsidR="00004AAC" w:rsidRPr="00564E09" w:rsidRDefault="005A66D1" w:rsidP="00F60102">
            <w:pPr>
              <w:ind w:firstLine="0"/>
              <w:rPr>
                <w:szCs w:val="24"/>
              </w:rPr>
            </w:pPr>
            <w:r w:rsidRPr="00793DEF">
              <w:rPr>
                <w:b/>
                <w:szCs w:val="24"/>
              </w:rPr>
              <w:t xml:space="preserve">Изменения </w:t>
            </w:r>
            <w:r w:rsidRPr="00793DEF">
              <w:rPr>
                <w:szCs w:val="24"/>
              </w:rPr>
              <w:t>в текстовое описание границ</w:t>
            </w:r>
            <w:r w:rsidRPr="00793DEF">
              <w:rPr>
                <w:b/>
                <w:szCs w:val="24"/>
              </w:rPr>
              <w:t xml:space="preserve"> не вносятся</w:t>
            </w: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B80F62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</w:p>
        </w:tc>
      </w:tr>
      <w:tr w:rsidR="00333FB7" w:rsidRPr="00333FB7" w:rsidTr="00B80F62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BB5168">
              <w:t>12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BB5168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326DAF">
        <w:trPr>
          <w:trHeight w:val="1687"/>
        </w:trPr>
        <w:tc>
          <w:tcPr>
            <w:tcW w:w="10421" w:type="dxa"/>
            <w:gridSpan w:val="3"/>
            <w:vAlign w:val="center"/>
          </w:tcPr>
          <w:p w:rsidR="00333FB7" w:rsidRPr="00333FB7" w:rsidRDefault="00333FB7" w:rsidP="00626E8A">
            <w:pPr>
              <w:ind w:left="2127" w:right="2408" w:hanging="1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326DA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BF732E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C63DEF">
              <w:rPr>
                <w:szCs w:val="24"/>
              </w:rPr>
              <w:t>1</w:t>
            </w:r>
            <w:r w:rsidR="003412A0">
              <w:rPr>
                <w:szCs w:val="24"/>
              </w:rPr>
              <w:t>3</w:t>
            </w:r>
            <w:r w:rsidR="00BF732E">
              <w:rPr>
                <w:szCs w:val="24"/>
              </w:rPr>
              <w:t>4</w:t>
            </w:r>
            <w:r w:rsidR="00B80F62">
              <w:rPr>
                <w:szCs w:val="24"/>
              </w:rPr>
              <w:t xml:space="preserve"> </w:t>
            </w:r>
            <w:r w:rsidRPr="00326DAF">
              <w:rPr>
                <w:szCs w:val="24"/>
              </w:rPr>
              <w:t>-</w:t>
            </w:r>
            <w:r w:rsidR="00B80F62">
              <w:rPr>
                <w:szCs w:val="24"/>
              </w:rPr>
              <w:t xml:space="preserve"> </w:t>
            </w:r>
            <w:r w:rsidR="00787D65">
              <w:rPr>
                <w:szCs w:val="24"/>
              </w:rPr>
              <w:t>1</w:t>
            </w:r>
            <w:r w:rsidR="00BF732E">
              <w:rPr>
                <w:szCs w:val="24"/>
              </w:rPr>
              <w:t>41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333FB7" w:rsidRPr="00326DAF" w:rsidRDefault="00333FB7">
      <w:pPr>
        <w:rPr>
          <w:szCs w:val="24"/>
        </w:rPr>
      </w:pPr>
    </w:p>
    <w:tbl>
      <w:tblPr>
        <w:tblStyle w:val="a4"/>
        <w:tblW w:w="0" w:type="auto"/>
        <w:tblInd w:w="2235" w:type="dxa"/>
        <w:tblLook w:val="04A0"/>
      </w:tblPr>
      <w:tblGrid>
        <w:gridCol w:w="1238"/>
        <w:gridCol w:w="2428"/>
        <w:gridCol w:w="2429"/>
      </w:tblGrid>
      <w:tr w:rsidR="00333FB7" w:rsidRPr="00326DAF" w:rsidTr="00326DAF">
        <w:trPr>
          <w:trHeight w:val="253"/>
        </w:trPr>
        <w:tc>
          <w:tcPr>
            <w:tcW w:w="1238" w:type="dxa"/>
            <w:vMerge w:val="restart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№ точки</w:t>
            </w:r>
          </w:p>
        </w:tc>
        <w:tc>
          <w:tcPr>
            <w:tcW w:w="4857" w:type="dxa"/>
            <w:gridSpan w:val="2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Координаты в системе координат МСК-50, зона 2</w:t>
            </w:r>
          </w:p>
        </w:tc>
      </w:tr>
      <w:tr w:rsidR="00333FB7" w:rsidRPr="00326DAF" w:rsidTr="00326DAF">
        <w:trPr>
          <w:trHeight w:val="253"/>
        </w:trPr>
        <w:tc>
          <w:tcPr>
            <w:tcW w:w="1238" w:type="dxa"/>
            <w:vMerge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</w:p>
        </w:tc>
        <w:tc>
          <w:tcPr>
            <w:tcW w:w="2428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X</w:t>
            </w:r>
          </w:p>
        </w:tc>
        <w:tc>
          <w:tcPr>
            <w:tcW w:w="2429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Y</w:t>
            </w:r>
          </w:p>
        </w:tc>
      </w:tr>
      <w:tr w:rsidR="00BF732E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F732E" w:rsidRPr="00B80F62" w:rsidRDefault="00BF732E" w:rsidP="001D415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134</w:t>
            </w:r>
          </w:p>
        </w:tc>
        <w:tc>
          <w:tcPr>
            <w:tcW w:w="2428" w:type="dxa"/>
          </w:tcPr>
          <w:p w:rsidR="00BF732E" w:rsidRPr="00BF732E" w:rsidRDefault="00BF732E" w:rsidP="00BF732E">
            <w:pPr>
              <w:ind w:hanging="1"/>
              <w:jc w:val="center"/>
              <w:rPr>
                <w:szCs w:val="24"/>
              </w:rPr>
            </w:pPr>
            <w:r w:rsidRPr="00BF732E">
              <w:rPr>
                <w:szCs w:val="24"/>
              </w:rPr>
              <w:t>460788.98</w:t>
            </w:r>
          </w:p>
        </w:tc>
        <w:tc>
          <w:tcPr>
            <w:tcW w:w="2429" w:type="dxa"/>
          </w:tcPr>
          <w:p w:rsidR="00BF732E" w:rsidRPr="00BF732E" w:rsidRDefault="00BF732E" w:rsidP="00BF732E">
            <w:pPr>
              <w:ind w:hanging="1"/>
              <w:jc w:val="center"/>
              <w:rPr>
                <w:szCs w:val="24"/>
              </w:rPr>
            </w:pPr>
            <w:r w:rsidRPr="00BF732E">
              <w:rPr>
                <w:szCs w:val="24"/>
              </w:rPr>
              <w:t>2224484.23</w:t>
            </w:r>
          </w:p>
        </w:tc>
      </w:tr>
      <w:tr w:rsidR="00BF732E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F732E" w:rsidRPr="00B632F4" w:rsidRDefault="00BF732E" w:rsidP="00BF732E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134</w:t>
            </w:r>
            <w:r w:rsidRPr="00B632F4">
              <w:rPr>
                <w:szCs w:val="24"/>
              </w:rPr>
              <w:t>_1</w:t>
            </w:r>
          </w:p>
        </w:tc>
        <w:tc>
          <w:tcPr>
            <w:tcW w:w="2428" w:type="dxa"/>
          </w:tcPr>
          <w:p w:rsidR="00BF732E" w:rsidRPr="00BF732E" w:rsidRDefault="00BF732E" w:rsidP="00BF732E">
            <w:pPr>
              <w:ind w:hanging="1"/>
              <w:jc w:val="center"/>
              <w:rPr>
                <w:szCs w:val="24"/>
              </w:rPr>
            </w:pPr>
            <w:r w:rsidRPr="00BF732E">
              <w:rPr>
                <w:szCs w:val="24"/>
              </w:rPr>
              <w:t>460669.08</w:t>
            </w:r>
          </w:p>
        </w:tc>
        <w:tc>
          <w:tcPr>
            <w:tcW w:w="2429" w:type="dxa"/>
          </w:tcPr>
          <w:p w:rsidR="00BF732E" w:rsidRPr="00BF732E" w:rsidRDefault="00BF732E" w:rsidP="00BF732E">
            <w:pPr>
              <w:ind w:hanging="1"/>
              <w:jc w:val="center"/>
              <w:rPr>
                <w:szCs w:val="24"/>
              </w:rPr>
            </w:pPr>
            <w:r w:rsidRPr="00BF732E">
              <w:rPr>
                <w:szCs w:val="24"/>
              </w:rPr>
              <w:t>2224551.82</w:t>
            </w:r>
          </w:p>
        </w:tc>
      </w:tr>
      <w:tr w:rsidR="00BF732E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F732E" w:rsidRPr="006465F9" w:rsidRDefault="00BF732E" w:rsidP="002052B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135</w:t>
            </w:r>
          </w:p>
        </w:tc>
        <w:tc>
          <w:tcPr>
            <w:tcW w:w="2428" w:type="dxa"/>
          </w:tcPr>
          <w:p w:rsidR="00BF732E" w:rsidRPr="00BF732E" w:rsidRDefault="00BF732E" w:rsidP="00BF732E">
            <w:pPr>
              <w:ind w:hanging="1"/>
              <w:jc w:val="center"/>
              <w:rPr>
                <w:szCs w:val="24"/>
              </w:rPr>
            </w:pPr>
            <w:r w:rsidRPr="00BF732E">
              <w:rPr>
                <w:szCs w:val="24"/>
              </w:rPr>
              <w:t>460584.06</w:t>
            </w:r>
          </w:p>
        </w:tc>
        <w:tc>
          <w:tcPr>
            <w:tcW w:w="2429" w:type="dxa"/>
          </w:tcPr>
          <w:p w:rsidR="00BF732E" w:rsidRPr="00BF732E" w:rsidRDefault="00BF732E" w:rsidP="00BF732E">
            <w:pPr>
              <w:ind w:hanging="1"/>
              <w:jc w:val="center"/>
              <w:rPr>
                <w:szCs w:val="24"/>
              </w:rPr>
            </w:pPr>
            <w:r w:rsidRPr="00BF732E">
              <w:rPr>
                <w:szCs w:val="24"/>
              </w:rPr>
              <w:t>2224599.75</w:t>
            </w:r>
          </w:p>
        </w:tc>
      </w:tr>
      <w:tr w:rsidR="00BF732E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F732E" w:rsidRDefault="00BF732E" w:rsidP="002052B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136</w:t>
            </w:r>
          </w:p>
        </w:tc>
        <w:tc>
          <w:tcPr>
            <w:tcW w:w="2428" w:type="dxa"/>
          </w:tcPr>
          <w:p w:rsidR="00BF732E" w:rsidRPr="00BF732E" w:rsidRDefault="00BF732E" w:rsidP="00BF732E">
            <w:pPr>
              <w:ind w:hanging="1"/>
              <w:jc w:val="center"/>
              <w:rPr>
                <w:szCs w:val="24"/>
              </w:rPr>
            </w:pPr>
            <w:r w:rsidRPr="00BF732E">
              <w:rPr>
                <w:szCs w:val="24"/>
              </w:rPr>
              <w:t>460377.08</w:t>
            </w:r>
          </w:p>
        </w:tc>
        <w:tc>
          <w:tcPr>
            <w:tcW w:w="2429" w:type="dxa"/>
          </w:tcPr>
          <w:p w:rsidR="00BF732E" w:rsidRPr="00BF732E" w:rsidRDefault="00BF732E" w:rsidP="00BF732E">
            <w:pPr>
              <w:ind w:hanging="1"/>
              <w:jc w:val="center"/>
              <w:rPr>
                <w:szCs w:val="24"/>
              </w:rPr>
            </w:pPr>
            <w:r w:rsidRPr="00BF732E">
              <w:rPr>
                <w:szCs w:val="24"/>
              </w:rPr>
              <w:t>2224705.76</w:t>
            </w:r>
          </w:p>
        </w:tc>
      </w:tr>
      <w:tr w:rsidR="00BF732E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F732E" w:rsidRPr="00B632F4" w:rsidRDefault="00BF732E" w:rsidP="00BF732E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136</w:t>
            </w:r>
            <w:r w:rsidRPr="00B632F4">
              <w:rPr>
                <w:szCs w:val="24"/>
              </w:rPr>
              <w:t>_1</w:t>
            </w:r>
          </w:p>
        </w:tc>
        <w:tc>
          <w:tcPr>
            <w:tcW w:w="2428" w:type="dxa"/>
          </w:tcPr>
          <w:p w:rsidR="00BF732E" w:rsidRPr="00BF732E" w:rsidRDefault="00BF732E" w:rsidP="00BF732E">
            <w:pPr>
              <w:ind w:hanging="1"/>
              <w:jc w:val="center"/>
              <w:rPr>
                <w:szCs w:val="24"/>
              </w:rPr>
            </w:pPr>
            <w:r w:rsidRPr="00BF732E">
              <w:rPr>
                <w:szCs w:val="24"/>
              </w:rPr>
              <w:t>460345.03</w:t>
            </w:r>
          </w:p>
        </w:tc>
        <w:tc>
          <w:tcPr>
            <w:tcW w:w="2429" w:type="dxa"/>
          </w:tcPr>
          <w:p w:rsidR="00BF732E" w:rsidRPr="00BF732E" w:rsidRDefault="00BF732E" w:rsidP="00BF732E">
            <w:pPr>
              <w:ind w:hanging="1"/>
              <w:jc w:val="center"/>
              <w:rPr>
                <w:szCs w:val="24"/>
              </w:rPr>
            </w:pPr>
            <w:r w:rsidRPr="00BF732E">
              <w:rPr>
                <w:szCs w:val="24"/>
              </w:rPr>
              <w:t>2224712.75</w:t>
            </w:r>
          </w:p>
        </w:tc>
      </w:tr>
      <w:tr w:rsidR="00BF732E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F732E" w:rsidRPr="00B632F4" w:rsidRDefault="00BF732E" w:rsidP="00BF732E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136</w:t>
            </w:r>
            <w:r w:rsidRPr="00B632F4">
              <w:rPr>
                <w:szCs w:val="24"/>
              </w:rPr>
              <w:t>_</w:t>
            </w:r>
            <w:r>
              <w:rPr>
                <w:szCs w:val="24"/>
              </w:rPr>
              <w:t>2</w:t>
            </w:r>
          </w:p>
        </w:tc>
        <w:tc>
          <w:tcPr>
            <w:tcW w:w="2428" w:type="dxa"/>
          </w:tcPr>
          <w:p w:rsidR="00BF732E" w:rsidRPr="00BF732E" w:rsidRDefault="00BF732E" w:rsidP="00BF732E">
            <w:pPr>
              <w:ind w:hanging="1"/>
              <w:jc w:val="center"/>
              <w:rPr>
                <w:szCs w:val="24"/>
              </w:rPr>
            </w:pPr>
            <w:r w:rsidRPr="00BF732E">
              <w:rPr>
                <w:szCs w:val="24"/>
              </w:rPr>
              <w:t>460322.67</w:t>
            </w:r>
          </w:p>
        </w:tc>
        <w:tc>
          <w:tcPr>
            <w:tcW w:w="2429" w:type="dxa"/>
          </w:tcPr>
          <w:p w:rsidR="00BF732E" w:rsidRPr="00BF732E" w:rsidRDefault="00BF732E" w:rsidP="00BF732E">
            <w:pPr>
              <w:ind w:hanging="1"/>
              <w:jc w:val="center"/>
              <w:rPr>
                <w:szCs w:val="24"/>
              </w:rPr>
            </w:pPr>
            <w:r w:rsidRPr="00BF732E">
              <w:rPr>
                <w:szCs w:val="24"/>
              </w:rPr>
              <w:t>2224717.63</w:t>
            </w:r>
          </w:p>
        </w:tc>
      </w:tr>
      <w:tr w:rsidR="00BF732E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F732E" w:rsidRPr="00B632F4" w:rsidRDefault="00BF732E" w:rsidP="00BF732E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136</w:t>
            </w:r>
            <w:r w:rsidRPr="00B632F4">
              <w:rPr>
                <w:szCs w:val="24"/>
              </w:rPr>
              <w:t>_</w:t>
            </w:r>
            <w:r>
              <w:rPr>
                <w:szCs w:val="24"/>
              </w:rPr>
              <w:t>3</w:t>
            </w:r>
          </w:p>
        </w:tc>
        <w:tc>
          <w:tcPr>
            <w:tcW w:w="2428" w:type="dxa"/>
          </w:tcPr>
          <w:p w:rsidR="00BF732E" w:rsidRPr="00BF732E" w:rsidRDefault="00BF732E" w:rsidP="00BF732E">
            <w:pPr>
              <w:ind w:hanging="1"/>
              <w:jc w:val="center"/>
              <w:rPr>
                <w:szCs w:val="24"/>
              </w:rPr>
            </w:pPr>
            <w:r w:rsidRPr="00BF732E">
              <w:rPr>
                <w:szCs w:val="24"/>
              </w:rPr>
              <w:t>460254.60</w:t>
            </w:r>
          </w:p>
        </w:tc>
        <w:tc>
          <w:tcPr>
            <w:tcW w:w="2429" w:type="dxa"/>
          </w:tcPr>
          <w:p w:rsidR="00BF732E" w:rsidRPr="00BF732E" w:rsidRDefault="00BF732E" w:rsidP="00BF732E">
            <w:pPr>
              <w:ind w:hanging="1"/>
              <w:jc w:val="center"/>
              <w:rPr>
                <w:szCs w:val="24"/>
              </w:rPr>
            </w:pPr>
            <w:r w:rsidRPr="00BF732E">
              <w:rPr>
                <w:szCs w:val="24"/>
              </w:rPr>
              <w:t>2224825.76</w:t>
            </w:r>
          </w:p>
        </w:tc>
      </w:tr>
      <w:tr w:rsidR="00BF732E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F732E" w:rsidRPr="00B632F4" w:rsidRDefault="00BF732E" w:rsidP="00BF732E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136</w:t>
            </w:r>
            <w:r w:rsidRPr="00B632F4">
              <w:rPr>
                <w:szCs w:val="24"/>
              </w:rPr>
              <w:t>_</w:t>
            </w:r>
            <w:r>
              <w:rPr>
                <w:szCs w:val="24"/>
              </w:rPr>
              <w:t>4</w:t>
            </w:r>
          </w:p>
        </w:tc>
        <w:tc>
          <w:tcPr>
            <w:tcW w:w="2428" w:type="dxa"/>
          </w:tcPr>
          <w:p w:rsidR="00BF732E" w:rsidRPr="00BF732E" w:rsidRDefault="00BF732E" w:rsidP="00BF732E">
            <w:pPr>
              <w:ind w:hanging="1"/>
              <w:jc w:val="center"/>
              <w:rPr>
                <w:szCs w:val="24"/>
              </w:rPr>
            </w:pPr>
            <w:r w:rsidRPr="00BF732E">
              <w:rPr>
                <w:szCs w:val="24"/>
              </w:rPr>
              <w:t>460182.92</w:t>
            </w:r>
          </w:p>
        </w:tc>
        <w:tc>
          <w:tcPr>
            <w:tcW w:w="2429" w:type="dxa"/>
          </w:tcPr>
          <w:p w:rsidR="00BF732E" w:rsidRPr="00BF732E" w:rsidRDefault="00BF732E" w:rsidP="00BF732E">
            <w:pPr>
              <w:ind w:hanging="1"/>
              <w:jc w:val="center"/>
              <w:rPr>
                <w:szCs w:val="24"/>
              </w:rPr>
            </w:pPr>
            <w:r w:rsidRPr="00BF732E">
              <w:rPr>
                <w:szCs w:val="24"/>
              </w:rPr>
              <w:t>2224962.96</w:t>
            </w:r>
          </w:p>
        </w:tc>
      </w:tr>
      <w:tr w:rsidR="00BF732E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F732E" w:rsidRPr="00B632F4" w:rsidRDefault="00BF732E" w:rsidP="00BF732E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136</w:t>
            </w:r>
            <w:r w:rsidRPr="00B632F4">
              <w:rPr>
                <w:szCs w:val="24"/>
              </w:rPr>
              <w:t>_</w:t>
            </w:r>
            <w:r>
              <w:rPr>
                <w:szCs w:val="24"/>
              </w:rPr>
              <w:t>5</w:t>
            </w:r>
          </w:p>
        </w:tc>
        <w:tc>
          <w:tcPr>
            <w:tcW w:w="2428" w:type="dxa"/>
          </w:tcPr>
          <w:p w:rsidR="00BF732E" w:rsidRPr="00BF732E" w:rsidRDefault="00BF732E" w:rsidP="00BF732E">
            <w:pPr>
              <w:ind w:hanging="1"/>
              <w:jc w:val="center"/>
              <w:rPr>
                <w:szCs w:val="24"/>
              </w:rPr>
            </w:pPr>
            <w:r w:rsidRPr="00BF732E">
              <w:rPr>
                <w:szCs w:val="24"/>
              </w:rPr>
              <w:t>460118.79</w:t>
            </w:r>
          </w:p>
        </w:tc>
        <w:tc>
          <w:tcPr>
            <w:tcW w:w="2429" w:type="dxa"/>
          </w:tcPr>
          <w:p w:rsidR="00BF732E" w:rsidRPr="00BF732E" w:rsidRDefault="00BF732E" w:rsidP="00BF732E">
            <w:pPr>
              <w:ind w:hanging="1"/>
              <w:jc w:val="center"/>
              <w:rPr>
                <w:szCs w:val="24"/>
              </w:rPr>
            </w:pPr>
            <w:r w:rsidRPr="00BF732E">
              <w:rPr>
                <w:szCs w:val="24"/>
              </w:rPr>
              <w:t>2225096.33</w:t>
            </w:r>
          </w:p>
        </w:tc>
      </w:tr>
      <w:tr w:rsidR="00BF732E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F732E" w:rsidRPr="006465F9" w:rsidRDefault="00BF732E" w:rsidP="00BF732E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141</w:t>
            </w:r>
          </w:p>
        </w:tc>
        <w:tc>
          <w:tcPr>
            <w:tcW w:w="2428" w:type="dxa"/>
          </w:tcPr>
          <w:p w:rsidR="00BF732E" w:rsidRPr="00BF732E" w:rsidRDefault="00BF732E" w:rsidP="00BF732E">
            <w:pPr>
              <w:ind w:hanging="1"/>
              <w:jc w:val="center"/>
              <w:rPr>
                <w:szCs w:val="24"/>
              </w:rPr>
            </w:pPr>
            <w:r w:rsidRPr="00BF732E">
              <w:rPr>
                <w:szCs w:val="24"/>
              </w:rPr>
              <w:t>460099.11</w:t>
            </w:r>
          </w:p>
        </w:tc>
        <w:tc>
          <w:tcPr>
            <w:tcW w:w="2429" w:type="dxa"/>
          </w:tcPr>
          <w:p w:rsidR="00BF732E" w:rsidRPr="00BF732E" w:rsidRDefault="00BF732E" w:rsidP="00BF732E">
            <w:pPr>
              <w:ind w:hanging="1"/>
              <w:jc w:val="center"/>
              <w:rPr>
                <w:szCs w:val="24"/>
              </w:rPr>
            </w:pPr>
            <w:r w:rsidRPr="00BF732E">
              <w:rPr>
                <w:szCs w:val="24"/>
              </w:rPr>
              <w:t>2225207.07</w:t>
            </w:r>
          </w:p>
        </w:tc>
      </w:tr>
    </w:tbl>
    <w:p w:rsidR="0003656F" w:rsidRPr="00861BBD" w:rsidRDefault="0003656F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016213" w:rsidRDefault="00016213"/>
    <w:p w:rsidR="00016213" w:rsidRDefault="00016213" w:rsidP="00BF732E">
      <w:pPr>
        <w:ind w:firstLine="0"/>
      </w:pPr>
    </w:p>
    <w:sectPr w:rsidR="00016213" w:rsidSect="00FF72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608A8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5DCB"/>
    <w:rsid w:val="00346669"/>
    <w:rsid w:val="003466EE"/>
    <w:rsid w:val="003513DA"/>
    <w:rsid w:val="003522D0"/>
    <w:rsid w:val="003533B9"/>
    <w:rsid w:val="00354CAD"/>
    <w:rsid w:val="0035557D"/>
    <w:rsid w:val="00357FCD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B002D"/>
    <w:rsid w:val="003B1913"/>
    <w:rsid w:val="003B4042"/>
    <w:rsid w:val="003B4B6A"/>
    <w:rsid w:val="003C2B1C"/>
    <w:rsid w:val="003C4815"/>
    <w:rsid w:val="003C5292"/>
    <w:rsid w:val="003C7DDB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220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539B"/>
    <w:rsid w:val="00475717"/>
    <w:rsid w:val="00476A30"/>
    <w:rsid w:val="00481852"/>
    <w:rsid w:val="00482216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7734"/>
    <w:rsid w:val="0057794F"/>
    <w:rsid w:val="0058045C"/>
    <w:rsid w:val="005808E1"/>
    <w:rsid w:val="00584C24"/>
    <w:rsid w:val="00587C49"/>
    <w:rsid w:val="00590824"/>
    <w:rsid w:val="005931A7"/>
    <w:rsid w:val="00594B16"/>
    <w:rsid w:val="005955AA"/>
    <w:rsid w:val="0059645F"/>
    <w:rsid w:val="005A134D"/>
    <w:rsid w:val="005A1603"/>
    <w:rsid w:val="005A1F90"/>
    <w:rsid w:val="005A2844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2409"/>
    <w:rsid w:val="006A4816"/>
    <w:rsid w:val="006A4C4C"/>
    <w:rsid w:val="006A5B4E"/>
    <w:rsid w:val="006B0526"/>
    <w:rsid w:val="006B0CA7"/>
    <w:rsid w:val="006B1052"/>
    <w:rsid w:val="006B3286"/>
    <w:rsid w:val="006B5D80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5CE"/>
    <w:rsid w:val="0073495D"/>
    <w:rsid w:val="00734EDD"/>
    <w:rsid w:val="00736186"/>
    <w:rsid w:val="007367EA"/>
    <w:rsid w:val="00737424"/>
    <w:rsid w:val="0074168F"/>
    <w:rsid w:val="00743AF3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BBD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76A9"/>
    <w:rsid w:val="008A077D"/>
    <w:rsid w:val="008A404B"/>
    <w:rsid w:val="008B08EA"/>
    <w:rsid w:val="008B408D"/>
    <w:rsid w:val="008B5D68"/>
    <w:rsid w:val="008B77C8"/>
    <w:rsid w:val="008C0962"/>
    <w:rsid w:val="008C2D42"/>
    <w:rsid w:val="008C2EBA"/>
    <w:rsid w:val="008D2CA2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25CC"/>
    <w:rsid w:val="0091272F"/>
    <w:rsid w:val="009147FF"/>
    <w:rsid w:val="009157E0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F4"/>
    <w:rsid w:val="00985DC3"/>
    <w:rsid w:val="00987A19"/>
    <w:rsid w:val="00992C3C"/>
    <w:rsid w:val="00996BB7"/>
    <w:rsid w:val="00997F7A"/>
    <w:rsid w:val="009A2ACE"/>
    <w:rsid w:val="009A4472"/>
    <w:rsid w:val="009A4C66"/>
    <w:rsid w:val="009A5D27"/>
    <w:rsid w:val="009A62EC"/>
    <w:rsid w:val="009B3D16"/>
    <w:rsid w:val="009B404B"/>
    <w:rsid w:val="009B506C"/>
    <w:rsid w:val="009B5FAF"/>
    <w:rsid w:val="009B65D8"/>
    <w:rsid w:val="009C1876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E05"/>
    <w:rsid w:val="00A213B6"/>
    <w:rsid w:val="00A23723"/>
    <w:rsid w:val="00A23C54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437B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538A"/>
    <w:rsid w:val="00BA5702"/>
    <w:rsid w:val="00BA66CD"/>
    <w:rsid w:val="00BA69C6"/>
    <w:rsid w:val="00BB044C"/>
    <w:rsid w:val="00BB1049"/>
    <w:rsid w:val="00BB207F"/>
    <w:rsid w:val="00BB5168"/>
    <w:rsid w:val="00BB6966"/>
    <w:rsid w:val="00BB6FF8"/>
    <w:rsid w:val="00BB7BF2"/>
    <w:rsid w:val="00BC1BA4"/>
    <w:rsid w:val="00BC4469"/>
    <w:rsid w:val="00BC605D"/>
    <w:rsid w:val="00BC78F9"/>
    <w:rsid w:val="00BD100B"/>
    <w:rsid w:val="00BD37EB"/>
    <w:rsid w:val="00BD3FA0"/>
    <w:rsid w:val="00BD51CE"/>
    <w:rsid w:val="00BD6F5F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7925"/>
    <w:rsid w:val="00C77F88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40D5"/>
    <w:rsid w:val="00CA43EB"/>
    <w:rsid w:val="00CA7C5A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50CA"/>
    <w:rsid w:val="00DE7686"/>
    <w:rsid w:val="00DF1015"/>
    <w:rsid w:val="00DF3445"/>
    <w:rsid w:val="00DF349E"/>
    <w:rsid w:val="00DF5A7B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2599"/>
    <w:rsid w:val="00E72FF5"/>
    <w:rsid w:val="00E74651"/>
    <w:rsid w:val="00E74AC2"/>
    <w:rsid w:val="00E77536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F0FCC"/>
    <w:rsid w:val="00EF1853"/>
    <w:rsid w:val="00EF1C90"/>
    <w:rsid w:val="00EF4AF7"/>
    <w:rsid w:val="00F03992"/>
    <w:rsid w:val="00F06A37"/>
    <w:rsid w:val="00F12AE7"/>
    <w:rsid w:val="00F13AE1"/>
    <w:rsid w:val="00F148AD"/>
    <w:rsid w:val="00F1626E"/>
    <w:rsid w:val="00F174E1"/>
    <w:rsid w:val="00F2105B"/>
    <w:rsid w:val="00F21C65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A0CC9"/>
    <w:rsid w:val="00FA1478"/>
    <w:rsid w:val="00FA1511"/>
    <w:rsid w:val="00FA1816"/>
    <w:rsid w:val="00FA68B1"/>
    <w:rsid w:val="00FA694A"/>
    <w:rsid w:val="00FB187D"/>
    <w:rsid w:val="00FB3822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#002060"/>
    </o:shapedefaults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5</cp:revision>
  <dcterms:created xsi:type="dcterms:W3CDTF">2021-12-18T09:17:00Z</dcterms:created>
  <dcterms:modified xsi:type="dcterms:W3CDTF">2021-12-27T12:03:00Z</dcterms:modified>
</cp:coreProperties>
</file>