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111" w:rsidRDefault="000A0501" w:rsidP="000A050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             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Требование N </w:t>
      </w:r>
      <w:r w:rsidR="00B3579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="008F2B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r w:rsidR="00AE7AB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-0</w:t>
      </w:r>
      <w:r w:rsidR="009A6D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AE7AB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24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демонтаже самовольно (незаконно) установленн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673F9A" w:rsidRDefault="0018500A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8F2B14">
        <w:rPr>
          <w:rFonts w:ascii="Courier New" w:hAnsi="Courier New" w:cs="Courier New"/>
          <w:sz w:val="24"/>
          <w:szCs w:val="24"/>
          <w:u w:val="single"/>
          <w:lang w:eastAsia="ru-RU"/>
        </w:rPr>
        <w:t>2</w:t>
      </w:r>
      <w:r w:rsidR="001F0236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___</w:t>
      </w:r>
      <w:r w:rsidR="009A6D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___ 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5B0A7C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Выдано</w:t>
      </w:r>
    </w:p>
    <w:p w:rsidR="00960111" w:rsidRPr="00AE1A31" w:rsidRDefault="00476E38" w:rsidP="000A050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</w:t>
      </w:r>
      <w:proofErr w:type="gramStart"/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_  </w:t>
      </w:r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</w:t>
      </w:r>
      <w:proofErr w:type="gramEnd"/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___________________</w:t>
      </w: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не установлен____________________________</w:t>
      </w: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 (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данные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лица, самовольно (незаконно) установившего нестационарны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бъект: Ф.И.О. - для гражданина; наименование, адрес -для юридического лица)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C479CB" w:rsidRDefault="00E6424E" w:rsidP="00C479CB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E6424E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Нестационарны</w:t>
      </w:r>
      <w:r w:rsidR="00B35790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й объект</w:t>
      </w:r>
      <w:r w:rsidRPr="00E6424E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: </w:t>
      </w:r>
      <w:r w:rsidR="001F023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металлический гараж – ориентировочно </w:t>
      </w:r>
      <w:r w:rsidR="008F2B14">
        <w:rPr>
          <w:rFonts w:ascii="Courier New" w:hAnsi="Courier New" w:cs="Courier New"/>
          <w:sz w:val="23"/>
          <w:szCs w:val="23"/>
          <w:u w:val="single"/>
          <w:lang w:eastAsia="ru-RU"/>
        </w:rPr>
        <w:t>15</w:t>
      </w:r>
      <w:r w:rsidR="001F023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proofErr w:type="spellStart"/>
      <w:r w:rsidR="001F0236">
        <w:rPr>
          <w:rFonts w:ascii="Courier New" w:hAnsi="Courier New" w:cs="Courier New"/>
          <w:sz w:val="23"/>
          <w:szCs w:val="23"/>
          <w:u w:val="single"/>
          <w:lang w:eastAsia="ru-RU"/>
        </w:rPr>
        <w:t>кв.м</w:t>
      </w:r>
      <w:proofErr w:type="spellEnd"/>
      <w:r w:rsidR="001F0236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</w:p>
    <w:p w:rsidR="004435EA" w:rsidRPr="005F1B10" w:rsidRDefault="00C479CB" w:rsidP="00C479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proofErr w:type="gramStart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вид</w:t>
      </w:r>
      <w:proofErr w:type="gramEnd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 xml:space="preserve"> нестационарного объекта)</w:t>
      </w:r>
    </w:p>
    <w:p w:rsidR="004435EA" w:rsidRPr="00BC630B" w:rsidRDefault="004435EA" w:rsidP="004435E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2"/>
          <w:szCs w:val="20"/>
          <w:lang w:eastAsia="ru-RU"/>
        </w:rPr>
      </w:pP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E77F5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адресу:</w:t>
      </w:r>
    </w:p>
    <w:p w:rsidR="001F0236" w:rsidRDefault="001F0236" w:rsidP="00B3579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1F023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городской округ Люберцы, </w:t>
      </w:r>
      <w:r w:rsidR="008F2B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дачный поселок </w:t>
      </w:r>
      <w:proofErr w:type="spellStart"/>
      <w:r w:rsidR="008F2B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Красково</w:t>
      </w:r>
      <w:proofErr w:type="spellEnd"/>
      <w:r w:rsidR="008F2B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, КСЗ,</w:t>
      </w:r>
      <w:r w:rsidRPr="001F023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вблизи д. </w:t>
      </w:r>
      <w:r w:rsidR="008F2B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10</w:t>
      </w:r>
      <w:r w:rsidRPr="001F023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____</w:t>
      </w:r>
    </w:p>
    <w:p w:rsidR="00960111" w:rsidRPr="00B35790" w:rsidRDefault="00960111" w:rsidP="00B3579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:rsidR="00960111" w:rsidRDefault="002B39FB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Романцовой Н.Н.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–</w:t>
      </w:r>
      <w:r w:rsidR="005B445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>заместител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я</w:t>
      </w:r>
      <w:r w:rsidR="00603F58">
        <w:rPr>
          <w:rFonts w:ascii="Courier New" w:eastAsia="Calibri" w:hAnsi="Courier New" w:cs="Courier New"/>
          <w:sz w:val="24"/>
          <w:szCs w:val="24"/>
          <w:lang w:eastAsia="ru-RU"/>
        </w:rPr>
        <w:t xml:space="preserve"> Главы </w:t>
      </w:r>
      <w:r w:rsidR="005B0A7C">
        <w:rPr>
          <w:rFonts w:ascii="Courier New" w:eastAsia="Calibri" w:hAnsi="Courier New" w:cs="Courier New"/>
          <w:sz w:val="24"/>
          <w:szCs w:val="24"/>
          <w:lang w:eastAsia="ru-RU"/>
        </w:rPr>
        <w:t>городского округа Люберцы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;</w:t>
      </w:r>
    </w:p>
    <w:p w:rsidR="000A4A33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  </w:t>
      </w:r>
      <w:r w:rsidR="002956F4">
        <w:rPr>
          <w:rFonts w:ascii="Courier New" w:eastAsia="Calibri" w:hAnsi="Courier New" w:cs="Courier New"/>
          <w:sz w:val="24"/>
          <w:szCs w:val="24"/>
          <w:lang w:eastAsia="ru-RU"/>
        </w:rPr>
        <w:t>– начальник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0A4A33" w:rsidRPr="000A4A33">
        <w:rPr>
          <w:rFonts w:ascii="Courier New" w:eastAsia="Calibri" w:hAnsi="Courier New" w:cs="Courier New"/>
          <w:sz w:val="24"/>
          <w:szCs w:val="24"/>
          <w:lang w:eastAsia="ru-RU"/>
        </w:rPr>
        <w:t xml:space="preserve"> управления благоустройства администрации городского округа Люберцы Московской области;</w:t>
      </w:r>
    </w:p>
    <w:p w:rsidR="000A4A33" w:rsidRPr="006878A8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Гончаров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>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отдела благоустройства управления благоустройства </w:t>
      </w:r>
      <w:r w:rsidR="00AE7AB7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>городского округа Люберцы</w:t>
      </w:r>
      <w:r w:rsidR="00713457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  <w:r w:rsidR="001B2653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0A4A33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– заместител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я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председателя Комитета по управлению имуществом</w:t>
      </w:r>
      <w:r w:rsidR="00713457"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</w:t>
      </w:r>
      <w:r w:rsidR="00713457" w:rsidRPr="00CA0FAD">
        <w:rPr>
          <w:rFonts w:ascii="Courier New" w:hAnsi="Courier New" w:cs="Courier New"/>
          <w:sz w:val="24"/>
          <w:szCs w:val="24"/>
          <w:lang w:eastAsia="ru-RU"/>
        </w:rPr>
        <w:t>городского округа Люберцы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960111" w:rsidRPr="004B0359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Мялова</w:t>
      </w:r>
      <w:proofErr w:type="spellEnd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С.Д.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– 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юридического отдел</w:t>
      </w:r>
      <w:r w:rsidR="000A0501">
        <w:rPr>
          <w:rFonts w:ascii="Courier New" w:hAnsi="Courier New" w:cs="Courier New"/>
          <w:sz w:val="24"/>
          <w:szCs w:val="24"/>
          <w:lang w:eastAsia="ru-RU"/>
        </w:rPr>
        <w:t>а МУ Дирекци</w:t>
      </w:r>
      <w:r w:rsidR="00F610A6">
        <w:rPr>
          <w:rFonts w:ascii="Courier New" w:hAnsi="Courier New" w:cs="Courier New"/>
          <w:sz w:val="24"/>
          <w:szCs w:val="24"/>
          <w:lang w:eastAsia="ru-RU"/>
        </w:rPr>
        <w:t>я</w:t>
      </w:r>
      <w:r w:rsidR="000A0501">
        <w:rPr>
          <w:rFonts w:ascii="Courier New" w:hAnsi="Courier New" w:cs="Courier New"/>
          <w:sz w:val="24"/>
          <w:szCs w:val="24"/>
          <w:lang w:eastAsia="ru-RU"/>
        </w:rPr>
        <w:t xml:space="preserve"> централизованного обеспечения.</w:t>
      </w:r>
    </w:p>
    <w:p w:rsidR="00960111" w:rsidRPr="000A0501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235C95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составлен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акт   о   выявлении   самовольно   (незаконно)   у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 объект</w:t>
      </w:r>
      <w:r w:rsidR="002C3D9E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на  территории  </w:t>
      </w: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городского  округа  Люберцы Московской области</w:t>
      </w:r>
    </w:p>
    <w:p w:rsidR="00960111" w:rsidRPr="004B0359" w:rsidRDefault="00FC55EF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_________________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</w:t>
      </w:r>
      <w:r w:rsidR="000A050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№</w:t>
      </w:r>
      <w:r w:rsidR="008F2B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49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-0</w:t>
      </w:r>
      <w:r w:rsidR="008F2B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AE7AB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24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от </w:t>
      </w:r>
      <w:r w:rsidR="008F2B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27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9A6D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2024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</w:t>
      </w:r>
      <w:r w:rsidR="00D137E9">
        <w:rPr>
          <w:rFonts w:ascii="Courier New" w:eastAsia="Calibri" w:hAnsi="Courier New" w:cs="Courier New"/>
          <w:sz w:val="24"/>
          <w:szCs w:val="24"/>
          <w:lang w:eastAsia="ru-RU"/>
        </w:rPr>
        <w:t>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(дата и номер акта)</w:t>
      </w:r>
    </w:p>
    <w:p w:rsidR="00960111" w:rsidRPr="00BC630B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6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Сообщаем, что в срок до "</w:t>
      </w:r>
      <w:r w:rsidR="008F2B14">
        <w:rPr>
          <w:rFonts w:ascii="Courier New" w:eastAsia="Calibri" w:hAnsi="Courier New" w:cs="Courier New"/>
          <w:sz w:val="24"/>
          <w:szCs w:val="24"/>
          <w:lang w:eastAsia="ru-RU"/>
        </w:rPr>
        <w:t>30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A6D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5B0A7C">
        <w:rPr>
          <w:rFonts w:ascii="Courier New" w:eastAsia="Calibri" w:hAnsi="Courier New" w:cs="Courier New"/>
          <w:sz w:val="24"/>
          <w:szCs w:val="24"/>
          <w:lang w:eastAsia="ru-RU"/>
        </w:rPr>
        <w:t>2024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 своими силами </w:t>
      </w:r>
      <w:r w:rsidR="005E5EB1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за свой счет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 необходимо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демонтировать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Если в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7B6565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не буд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ет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 xml:space="preserve">, по решению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администрации городского округа 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Люберцы объект буд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вывезен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порядке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в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течение </w:t>
      </w:r>
      <w:r w:rsidR="0067322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хранению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:rsidR="00941301" w:rsidRDefault="00960111" w:rsidP="00E9073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E70A6B" w:rsidRPr="004B0359">
        <w:rPr>
          <w:rFonts w:ascii="Courier New" w:eastAsia="Calibri" w:hAnsi="Courier New" w:cs="Courier New"/>
          <w:sz w:val="24"/>
          <w:szCs w:val="24"/>
          <w:lang w:eastAsia="ru-RU"/>
        </w:rPr>
        <w:t>Об исполнении настоящего требования просим уведомить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администрацию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3E5A79">
        <w:rPr>
          <w:rFonts w:ascii="Courier New" w:eastAsia="Calibri" w:hAnsi="Courier New" w:cs="Courier New"/>
          <w:sz w:val="24"/>
          <w:szCs w:val="24"/>
          <w:lang w:eastAsia="ru-RU"/>
        </w:rPr>
        <w:t xml:space="preserve">городского округа Люберцы до </w:t>
      </w:r>
      <w:r w:rsidR="003E5A79" w:rsidRPr="004B0359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8F2B14">
        <w:rPr>
          <w:rFonts w:ascii="Courier New" w:eastAsia="Calibri" w:hAnsi="Courier New" w:cs="Courier New"/>
          <w:sz w:val="24"/>
          <w:szCs w:val="24"/>
          <w:lang w:eastAsia="ru-RU"/>
        </w:rPr>
        <w:t>30</w:t>
      </w:r>
      <w:bookmarkStart w:id="0" w:name="_GoBack"/>
      <w:bookmarkEnd w:id="0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9A6D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Pr="004B035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5B0A7C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="00E9073A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года.</w:t>
      </w:r>
    </w:p>
    <w:p w:rsidR="0022574E" w:rsidRDefault="0022574E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3B0AC4" w:rsidRDefault="003B0AC4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3B0AC4" w:rsidRDefault="003B0AC4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3B0AC4" w:rsidRDefault="003B0AC4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С актом ознакомлен ________________________________________</w:t>
      </w: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 w:rsidR="00184ED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самовольно установившего нестационарны</w:t>
      </w:r>
      <w:r w:rsidR="00476E38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476E38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:rsidR="000C0DEF" w:rsidRDefault="000C0DEF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2B39FB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Романцова Н.Н.</w:t>
      </w:r>
      <w:r w:rsidR="00516D34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 xml:space="preserve"> 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Заместитель Председателя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 xml:space="preserve">Ежова Е.А.    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E6085F" w:rsidRDefault="001D68E3" w:rsidP="00E6085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Члены комиссии:</w:t>
      </w:r>
      <w:r w:rsidR="00E6085F" w:rsidRPr="00E6085F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</w:p>
    <w:p w:rsidR="00905184" w:rsidRPr="006878A8" w:rsidRDefault="000C14DA" w:rsidP="0090518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>Гончарова Е.А.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="005F47B1"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b/>
          <w:sz w:val="24"/>
          <w:szCs w:val="24"/>
          <w:lang w:eastAsia="ru-RU"/>
        </w:rPr>
        <w:t>Мялов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С.Д.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:rsidR="001D68E3" w:rsidRPr="000D11EC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1D68E3" w:rsidRPr="000D11EC" w:rsidSect="002C3D9E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58"/>
    <w:rsid w:val="000037E0"/>
    <w:rsid w:val="0001703E"/>
    <w:rsid w:val="000218B1"/>
    <w:rsid w:val="00035907"/>
    <w:rsid w:val="00042828"/>
    <w:rsid w:val="00044C74"/>
    <w:rsid w:val="00047269"/>
    <w:rsid w:val="00072F2F"/>
    <w:rsid w:val="00075CBA"/>
    <w:rsid w:val="0008307F"/>
    <w:rsid w:val="00084C6B"/>
    <w:rsid w:val="000A0501"/>
    <w:rsid w:val="000A4A33"/>
    <w:rsid w:val="000B661A"/>
    <w:rsid w:val="000B7E36"/>
    <w:rsid w:val="000C0DEF"/>
    <w:rsid w:val="000C14DA"/>
    <w:rsid w:val="000C50A7"/>
    <w:rsid w:val="000D11EC"/>
    <w:rsid w:val="000D2272"/>
    <w:rsid w:val="0010118B"/>
    <w:rsid w:val="0010396B"/>
    <w:rsid w:val="00133C45"/>
    <w:rsid w:val="00142748"/>
    <w:rsid w:val="0016364C"/>
    <w:rsid w:val="00164C0C"/>
    <w:rsid w:val="001828E4"/>
    <w:rsid w:val="00184ED8"/>
    <w:rsid w:val="0018500A"/>
    <w:rsid w:val="00191F3E"/>
    <w:rsid w:val="0019305B"/>
    <w:rsid w:val="00197768"/>
    <w:rsid w:val="001B2653"/>
    <w:rsid w:val="001B7A1F"/>
    <w:rsid w:val="001D68E3"/>
    <w:rsid w:val="001E789E"/>
    <w:rsid w:val="001F0236"/>
    <w:rsid w:val="0020311D"/>
    <w:rsid w:val="002242D3"/>
    <w:rsid w:val="0022574E"/>
    <w:rsid w:val="00227F47"/>
    <w:rsid w:val="00235C95"/>
    <w:rsid w:val="0023661A"/>
    <w:rsid w:val="00244F79"/>
    <w:rsid w:val="002735D3"/>
    <w:rsid w:val="00285413"/>
    <w:rsid w:val="00285D1B"/>
    <w:rsid w:val="0029342D"/>
    <w:rsid w:val="0029441F"/>
    <w:rsid w:val="002956F4"/>
    <w:rsid w:val="002A244B"/>
    <w:rsid w:val="002A3028"/>
    <w:rsid w:val="002A52F2"/>
    <w:rsid w:val="002A67C5"/>
    <w:rsid w:val="002B39FB"/>
    <w:rsid w:val="002C3D9E"/>
    <w:rsid w:val="002D77D5"/>
    <w:rsid w:val="002E2BFC"/>
    <w:rsid w:val="00322DF2"/>
    <w:rsid w:val="00361FDA"/>
    <w:rsid w:val="0036656D"/>
    <w:rsid w:val="00376FA8"/>
    <w:rsid w:val="003958CF"/>
    <w:rsid w:val="003B0AC4"/>
    <w:rsid w:val="003B275A"/>
    <w:rsid w:val="003D6638"/>
    <w:rsid w:val="003E3341"/>
    <w:rsid w:val="003E5A79"/>
    <w:rsid w:val="003F3E80"/>
    <w:rsid w:val="003F5C28"/>
    <w:rsid w:val="00411C19"/>
    <w:rsid w:val="004234BB"/>
    <w:rsid w:val="00425748"/>
    <w:rsid w:val="0043663F"/>
    <w:rsid w:val="00441946"/>
    <w:rsid w:val="004435EA"/>
    <w:rsid w:val="00446477"/>
    <w:rsid w:val="004521E5"/>
    <w:rsid w:val="00476221"/>
    <w:rsid w:val="004768FF"/>
    <w:rsid w:val="00476E38"/>
    <w:rsid w:val="004858BE"/>
    <w:rsid w:val="004A3AE9"/>
    <w:rsid w:val="004C2EF5"/>
    <w:rsid w:val="004C4092"/>
    <w:rsid w:val="004D2EA0"/>
    <w:rsid w:val="004E1B83"/>
    <w:rsid w:val="004E243E"/>
    <w:rsid w:val="004F4F76"/>
    <w:rsid w:val="0050434F"/>
    <w:rsid w:val="00516D34"/>
    <w:rsid w:val="00522799"/>
    <w:rsid w:val="005526F1"/>
    <w:rsid w:val="00553593"/>
    <w:rsid w:val="00576D12"/>
    <w:rsid w:val="00580CE5"/>
    <w:rsid w:val="00586863"/>
    <w:rsid w:val="005A2012"/>
    <w:rsid w:val="005A7ED8"/>
    <w:rsid w:val="005B0A7C"/>
    <w:rsid w:val="005B445F"/>
    <w:rsid w:val="005E5EB1"/>
    <w:rsid w:val="005F1B10"/>
    <w:rsid w:val="005F47B1"/>
    <w:rsid w:val="00603F58"/>
    <w:rsid w:val="00607B09"/>
    <w:rsid w:val="006243C9"/>
    <w:rsid w:val="00654AE2"/>
    <w:rsid w:val="00670253"/>
    <w:rsid w:val="0067322D"/>
    <w:rsid w:val="00673F9A"/>
    <w:rsid w:val="00675810"/>
    <w:rsid w:val="00680871"/>
    <w:rsid w:val="00692602"/>
    <w:rsid w:val="006C5A2A"/>
    <w:rsid w:val="006D6964"/>
    <w:rsid w:val="006E167A"/>
    <w:rsid w:val="006F25FF"/>
    <w:rsid w:val="006F4515"/>
    <w:rsid w:val="00713457"/>
    <w:rsid w:val="00732CC9"/>
    <w:rsid w:val="00746287"/>
    <w:rsid w:val="0075705A"/>
    <w:rsid w:val="00774D40"/>
    <w:rsid w:val="00783736"/>
    <w:rsid w:val="007B3889"/>
    <w:rsid w:val="007B6565"/>
    <w:rsid w:val="007E39D6"/>
    <w:rsid w:val="008266AC"/>
    <w:rsid w:val="008276E2"/>
    <w:rsid w:val="00827B45"/>
    <w:rsid w:val="0083281B"/>
    <w:rsid w:val="00847667"/>
    <w:rsid w:val="00877BC3"/>
    <w:rsid w:val="008A247A"/>
    <w:rsid w:val="008A79D6"/>
    <w:rsid w:val="008D7A74"/>
    <w:rsid w:val="008E37AF"/>
    <w:rsid w:val="008E407C"/>
    <w:rsid w:val="008F2B14"/>
    <w:rsid w:val="00905184"/>
    <w:rsid w:val="00920D35"/>
    <w:rsid w:val="009350D3"/>
    <w:rsid w:val="00940DB6"/>
    <w:rsid w:val="00941301"/>
    <w:rsid w:val="0094638F"/>
    <w:rsid w:val="00960111"/>
    <w:rsid w:val="009775C7"/>
    <w:rsid w:val="00982623"/>
    <w:rsid w:val="00982938"/>
    <w:rsid w:val="00992514"/>
    <w:rsid w:val="009A6DBD"/>
    <w:rsid w:val="009A73E5"/>
    <w:rsid w:val="009B418A"/>
    <w:rsid w:val="009D2FCD"/>
    <w:rsid w:val="009E20CC"/>
    <w:rsid w:val="00A23FB0"/>
    <w:rsid w:val="00A37D03"/>
    <w:rsid w:val="00A37F06"/>
    <w:rsid w:val="00A469CB"/>
    <w:rsid w:val="00A46F58"/>
    <w:rsid w:val="00A5179B"/>
    <w:rsid w:val="00A55AE4"/>
    <w:rsid w:val="00A71123"/>
    <w:rsid w:val="00A91177"/>
    <w:rsid w:val="00A94947"/>
    <w:rsid w:val="00AA7C25"/>
    <w:rsid w:val="00AB2134"/>
    <w:rsid w:val="00AB39ED"/>
    <w:rsid w:val="00AB7D68"/>
    <w:rsid w:val="00AD13A2"/>
    <w:rsid w:val="00AD345B"/>
    <w:rsid w:val="00AD45DD"/>
    <w:rsid w:val="00AD52D2"/>
    <w:rsid w:val="00AD6075"/>
    <w:rsid w:val="00AE1A31"/>
    <w:rsid w:val="00AE7AB7"/>
    <w:rsid w:val="00AF4116"/>
    <w:rsid w:val="00B26B90"/>
    <w:rsid w:val="00B35790"/>
    <w:rsid w:val="00B5015C"/>
    <w:rsid w:val="00B56BB0"/>
    <w:rsid w:val="00B577A1"/>
    <w:rsid w:val="00B61731"/>
    <w:rsid w:val="00B812F8"/>
    <w:rsid w:val="00B854C0"/>
    <w:rsid w:val="00B9312C"/>
    <w:rsid w:val="00B93645"/>
    <w:rsid w:val="00BA6B0F"/>
    <w:rsid w:val="00BC12E3"/>
    <w:rsid w:val="00BC630B"/>
    <w:rsid w:val="00BD5485"/>
    <w:rsid w:val="00BF4999"/>
    <w:rsid w:val="00C1487B"/>
    <w:rsid w:val="00C20504"/>
    <w:rsid w:val="00C41D6D"/>
    <w:rsid w:val="00C479CB"/>
    <w:rsid w:val="00C97D9D"/>
    <w:rsid w:val="00CA0FAD"/>
    <w:rsid w:val="00CB3100"/>
    <w:rsid w:val="00CE017D"/>
    <w:rsid w:val="00D137E9"/>
    <w:rsid w:val="00D50FBC"/>
    <w:rsid w:val="00D907BB"/>
    <w:rsid w:val="00DA4058"/>
    <w:rsid w:val="00DD1328"/>
    <w:rsid w:val="00E051CF"/>
    <w:rsid w:val="00E439B6"/>
    <w:rsid w:val="00E46461"/>
    <w:rsid w:val="00E6085F"/>
    <w:rsid w:val="00E6424E"/>
    <w:rsid w:val="00E70A6B"/>
    <w:rsid w:val="00E77EA3"/>
    <w:rsid w:val="00E77F5C"/>
    <w:rsid w:val="00E9073A"/>
    <w:rsid w:val="00EC1D59"/>
    <w:rsid w:val="00EF573A"/>
    <w:rsid w:val="00EF7442"/>
    <w:rsid w:val="00F105B2"/>
    <w:rsid w:val="00F135EF"/>
    <w:rsid w:val="00F610A6"/>
    <w:rsid w:val="00F6581F"/>
    <w:rsid w:val="00F830A2"/>
    <w:rsid w:val="00F84F5B"/>
    <w:rsid w:val="00F871CD"/>
    <w:rsid w:val="00F947F3"/>
    <w:rsid w:val="00FA30DB"/>
    <w:rsid w:val="00FB15F5"/>
    <w:rsid w:val="00FB7EAE"/>
    <w:rsid w:val="00FC55EF"/>
    <w:rsid w:val="00FC701B"/>
    <w:rsid w:val="00FE0958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59D90-1D74-4994-A935-BDA2919D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torgov01</dc:creator>
  <cp:lastModifiedBy>User</cp:lastModifiedBy>
  <cp:revision>2</cp:revision>
  <cp:lastPrinted>2024-06-07T08:31:00Z</cp:lastPrinted>
  <dcterms:created xsi:type="dcterms:W3CDTF">2024-06-26T12:10:00Z</dcterms:created>
  <dcterms:modified xsi:type="dcterms:W3CDTF">2024-06-26T12:10:00Z</dcterms:modified>
</cp:coreProperties>
</file>